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2070"/>
        <w:gridCol w:w="2071"/>
        <w:gridCol w:w="2071"/>
        <w:gridCol w:w="2071"/>
        <w:gridCol w:w="2071"/>
        <w:gridCol w:w="2074"/>
      </w:tblGrid>
      <w:tr w:rsidR="00D04D47" w:rsidRPr="00275E8C" w:rsidTr="00C413A0">
        <w:trPr>
          <w:trHeight w:hRule="exact" w:val="720"/>
          <w:jc w:val="center"/>
        </w:trPr>
        <w:tc>
          <w:tcPr>
            <w:tcW w:w="4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03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CS 300: School of Science and Applied Learning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September 2013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D21F1D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Labor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1A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10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D04D47" w:rsidRPr="00275E8C" w:rsidTr="00C413A0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CS 300: School of Science and Applied Learning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October 2013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15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275E8C">
              <w:rPr>
                <w:rFonts w:ascii="Verdana" w:eastAsiaTheme="minorEastAsia" w:hAnsi="Verdana" w:cs="Verdana"/>
                <w:sz w:val="24"/>
                <w:szCs w:val="24"/>
              </w:rPr>
              <w:t xml:space="preserve">          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D21F1D" w:rsidRDefault="00D04D47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UNIT 1A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1B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D21F1D" w:rsidRDefault="00D04D47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D21F1D" w:rsidRDefault="00D04D47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D21F1D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D21F1D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D21F1D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Columbus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10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275E8C">
              <w:rPr>
                <w:rFonts w:ascii="Verdana" w:eastAsiaTheme="minorEastAsia" w:hAnsi="Verdana" w:cs="Verdana"/>
                <w:sz w:val="20"/>
                <w:szCs w:val="20"/>
              </w:rPr>
              <w:t xml:space="preserve">  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D04D47" w:rsidRPr="00275E8C" w:rsidTr="00C413A0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     CS 300: School of Science and Applied Learning                    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November 2013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15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STAFF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D21F1D" w:rsidRDefault="00D04D47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UNIT 1B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DEVELOPMENT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18 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D21F1D" w:rsidRDefault="00D04D47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D21F1D" w:rsidRDefault="00D04D47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Veterans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UNIT 1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UNIT 1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REVIEW UNIT 1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D21F1D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2A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DAY ONE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DAY TWO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EXAM &amp; UNIT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D21F1D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LEARNING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D21F1D" w:rsidRDefault="00D21F1D" w:rsidP="00D21F1D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D21F1D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</w:tr>
      <w:tr w:rsidR="00D21F1D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Thanksgiving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NO SCHOOL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21F1D" w:rsidRPr="00D21F1D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shd w:val="clear" w:color="auto" w:fill="000000" w:themeFill="text1"/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shd w:val="clear" w:color="auto" w:fill="000000" w:themeFill="text1"/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21F1D" w:rsidRPr="00275E8C" w:rsidRDefault="00D21F1D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D04D47" w:rsidRPr="00275E8C" w:rsidTr="00C413A0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CS 300: School of Science and Applied Learning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December 2013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2A, CONT…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21F1D" w:rsidRPr="00275E8C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2A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21F1D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21F1D" w:rsidRPr="00275E8C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PERFORMANCE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21F1D" w:rsidRPr="00275E8C" w:rsidRDefault="00D21F1D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21F1D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TASK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D21F1D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2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21F1D" w:rsidP="00D21F1D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5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275E8C">
              <w:rPr>
                <w:rFonts w:ascii="Verdana" w:eastAsiaTheme="minorEastAsia" w:hAnsi="Verdana" w:cs="Verdana"/>
                <w:sz w:val="20"/>
                <w:szCs w:val="20"/>
              </w:rPr>
              <w:t>Christmas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D04D47" w:rsidRPr="00275E8C" w:rsidTr="00C413A0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  CS 300: School of Science and Applied Learning                       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January 2014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D21F1D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D21F1D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D21F1D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D21F1D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D21F1D">
              <w:rPr>
                <w:rFonts w:ascii="Verdana" w:eastAsiaTheme="minorEastAsia" w:hAnsi="Verdana" w:cs="Verdana"/>
                <w:b/>
                <w:sz w:val="20"/>
                <w:szCs w:val="20"/>
              </w:rPr>
              <w:t>New Year’s Day</w:t>
            </w: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2B, CONT…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D21F1D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7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shd w:val="clear" w:color="auto" w:fill="000000" w:themeFill="text1"/>
            <w:vAlign w:val="center"/>
          </w:tcPr>
          <w:p w:rsidR="00D04D47" w:rsidRPr="00D21F1D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21F1D" w:rsidP="00D21F1D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17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</w:tr>
      <w:tr w:rsidR="00204DDE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275E8C">
              <w:rPr>
                <w:rFonts w:ascii="Verdana" w:eastAsiaTheme="minorEastAsia" w:hAnsi="Verdana" w:cs="Verdana"/>
                <w:sz w:val="20"/>
                <w:szCs w:val="20"/>
              </w:rPr>
              <w:t>M L King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2B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04DDE" w:rsidRDefault="00204DDE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UNIT 2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04DDE" w:rsidRDefault="00204DDE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UNIT 2 EXAM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04DDE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04DDE" w:rsidRDefault="00204DDE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DAY ONE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04DDE" w:rsidRDefault="00204DDE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 xml:space="preserve">DAY </w:t>
            </w:r>
            <w:r>
              <w:rPr>
                <w:rFonts w:ascii="Verdana" w:eastAsiaTheme="minorEastAsia" w:hAnsi="Verdana" w:cs="Verdana"/>
                <w:b/>
                <w:sz w:val="20"/>
                <w:szCs w:val="20"/>
              </w:rPr>
              <w:t>TWO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04DDE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04DDE" w:rsidRPr="00275E8C" w:rsidTr="00D21F1D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1" w:type="dxa"/>
            <w:tcBorders>
              <w:bottom w:val="nil"/>
            </w:tcBorders>
            <w:vAlign w:val="center"/>
          </w:tcPr>
          <w:p w:rsidR="00204DDE" w:rsidRPr="00275E8C" w:rsidRDefault="00204DDE" w:rsidP="00D21F1D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04DDE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04DDE" w:rsidRPr="00204DDE" w:rsidRDefault="00204DDE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REVIEW OF UNIT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EE1CB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3A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04DDE" w:rsidRDefault="00204DDE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04DDE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04DDE" w:rsidRDefault="00204DDE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2 EXAM &amp; UNIT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EE1CB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04DDE" w:rsidRDefault="00204DDE" w:rsidP="00204DDE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04DDE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204DDE" w:rsidRPr="00204DDE" w:rsidRDefault="00204DDE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LEARNING</w:t>
            </w: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04DDE" w:rsidRPr="00204DDE" w:rsidRDefault="00204DDE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04DDE" w:rsidRPr="00204DDE" w:rsidRDefault="00204DDE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04DDE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204DDE" w:rsidRPr="00275E8C" w:rsidRDefault="00204DDE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204DDE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204DDE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204DDE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D04D47" w:rsidRPr="00275E8C" w:rsidTr="00C413A0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CS 300: School of Science and Applied Learning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February 2014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9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sz w:val="20"/>
                <w:szCs w:val="20"/>
              </w:rPr>
              <w:t>1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204DDE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275E8C">
              <w:rPr>
                <w:rFonts w:ascii="Verdana" w:eastAsiaTheme="minorEastAsia" w:hAnsi="Verdana" w:cs="Verdana"/>
                <w:sz w:val="20"/>
                <w:szCs w:val="20"/>
              </w:rPr>
              <w:t>Presidents’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D21F1D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D21F1D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04DDE" w:rsidRDefault="00204DDE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UNIT 3A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D04D47" w:rsidRPr="00DA0CA1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1</w:t>
            </w:r>
            <w:r w:rsidR="00204DDE">
              <w:rPr>
                <w:rFonts w:ascii="Verdana" w:eastAsiaTheme="minorEastAsia" w:hAnsi="Verdana" w:cs="Verdana"/>
                <w:bCs/>
                <w:sz w:val="20"/>
                <w:szCs w:val="20"/>
              </w:rPr>
              <w:t>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D04D47" w:rsidRPr="00DA0CA1" w:rsidRDefault="00D21F1D" w:rsidP="00D21F1D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1</w:t>
            </w:r>
            <w:r w:rsidR="00204DDE">
              <w:rPr>
                <w:rFonts w:ascii="Verdana" w:eastAsiaTheme="minorEastAsia" w:hAnsi="Verdana" w:cs="Verdana"/>
                <w:bCs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D04D47" w:rsidRPr="00DA0CA1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 w:rsidRPr="00DA0CA1"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1</w:t>
            </w:r>
            <w:r w:rsidR="00204DDE">
              <w:rPr>
                <w:rFonts w:ascii="Verdana" w:eastAsiaTheme="minorEastAsia" w:hAnsi="Verdana" w:cs="Verdana"/>
                <w:bCs/>
                <w:sz w:val="20"/>
                <w:szCs w:val="20"/>
              </w:rPr>
              <w:t>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D04D47" w:rsidRPr="00DA0CA1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 w:rsidRPr="00DA0CA1">
              <w:rPr>
                <w:rFonts w:ascii="Verdana" w:eastAsiaTheme="minorEastAsia" w:hAnsi="Verdana" w:cs="Verdana"/>
                <w:bCs/>
                <w:sz w:val="20"/>
                <w:szCs w:val="20"/>
              </w:rPr>
              <w:t xml:space="preserve">LESSON </w:t>
            </w:r>
            <w:r w:rsidR="00D21F1D">
              <w:rPr>
                <w:rFonts w:ascii="Verdana" w:eastAsiaTheme="minorEastAsia" w:hAnsi="Verdana" w:cs="Verdana"/>
                <w:bCs/>
                <w:sz w:val="20"/>
                <w:szCs w:val="20"/>
              </w:rPr>
              <w:t>1</w:t>
            </w:r>
            <w:r w:rsidR="00204DDE">
              <w:rPr>
                <w:rFonts w:ascii="Verdana" w:eastAsiaTheme="minorEastAsia" w:hAnsi="Verdana" w:cs="Verdana"/>
                <w:bCs/>
                <w:sz w:val="20"/>
                <w:szCs w:val="20"/>
              </w:rPr>
              <w:t>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D04D47" w:rsidRPr="00204DDE" w:rsidRDefault="00204DDE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bCs/>
                <w:sz w:val="20"/>
                <w:szCs w:val="20"/>
              </w:rPr>
              <w:t>PERFORMANCE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D21F1D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04DDE" w:rsidRDefault="00204DDE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D04D47" w:rsidRPr="00275E8C" w:rsidTr="00C413A0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CS 300: School of Science and Applied Learning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March 2014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EE1CB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3B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EE1CBF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EB6C69" w:rsidRDefault="00EB6C69" w:rsidP="00EB6C69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EB6C69"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04DDE" w:rsidRDefault="00D04D47" w:rsidP="00EB6C69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204DDE" w:rsidP="00204DDE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10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5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UNIT 3B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EB6C69" w:rsidRDefault="00EB6C69" w:rsidP="00EB6C69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EB6C69">
              <w:rPr>
                <w:rFonts w:ascii="Verdana" w:eastAsiaTheme="minorEastAsia" w:hAnsi="Verdana" w:cs="Verdana"/>
                <w:b/>
                <w:sz w:val="20"/>
                <w:szCs w:val="20"/>
              </w:rPr>
              <w:t>UNIT 3 EXAM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1D20D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EB6C69" w:rsidRPr="00DA0CA1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 w:rsidRPr="00DA0CA1"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1</w:t>
            </w: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EB6C69" w:rsidRPr="00DA0CA1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bCs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17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EB6C69" w:rsidRPr="00275E8C" w:rsidRDefault="00EB6C69" w:rsidP="00204DDE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>
              <w:rPr>
                <w:rFonts w:ascii="Verdana" w:eastAsiaTheme="minorEastAsia" w:hAnsi="Verdana" w:cs="Verdana"/>
                <w:bCs/>
                <w:sz w:val="20"/>
                <w:szCs w:val="20"/>
              </w:rPr>
              <w:t>LESSON 18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bottom"/>
          </w:tcPr>
          <w:p w:rsidR="00EB6C69" w:rsidRPr="00EB6C69" w:rsidRDefault="00EB6C69" w:rsidP="00EB6C69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sz w:val="20"/>
                <w:szCs w:val="20"/>
              </w:rPr>
            </w:pPr>
            <w:r w:rsidRPr="00EB6C69">
              <w:rPr>
                <w:rFonts w:ascii="Verdana" w:eastAsiaTheme="minorEastAsia" w:hAnsi="Verdana" w:cs="Verdana"/>
                <w:b/>
                <w:bCs/>
                <w:sz w:val="20"/>
                <w:szCs w:val="20"/>
              </w:rPr>
              <w:t>DAY ONE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204DDE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/>
                <w:sz w:val="20"/>
                <w:szCs w:val="20"/>
              </w:rPr>
              <w:t>UNIT 3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/>
                <w:sz w:val="20"/>
                <w:szCs w:val="20"/>
              </w:rPr>
              <w:t>DAY TWO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D04D47" w:rsidRPr="00275E8C" w:rsidTr="00C413A0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CS 300: School of Science and Applied Learning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April 2014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/>
                <w:sz w:val="20"/>
                <w:szCs w:val="20"/>
              </w:rPr>
              <w:t>REVIEW UNIT 3 E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ELA EXAM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ELA EXAM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ELA EXAM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b/>
                <w:sz w:val="20"/>
                <w:szCs w:val="20"/>
              </w:rPr>
              <w:t>EXAM &amp; UNIT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EB6C69" w:rsidRDefault="00EB6C69" w:rsidP="00EB6C69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EB6C69">
              <w:rPr>
                <w:rFonts w:ascii="Verdana" w:eastAsiaTheme="minorEastAsia" w:hAnsi="Verdana" w:cs="Verdana"/>
                <w:b/>
                <w:sz w:val="20"/>
                <w:szCs w:val="20"/>
              </w:rPr>
              <w:t>LEARNING(S)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EB6C69" w:rsidRDefault="00EB6C69" w:rsidP="00EB6C69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4A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EB6C69" w:rsidRDefault="00D04D47" w:rsidP="00EB6C69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EB6C69" w:rsidRDefault="00EB6C69" w:rsidP="00EB6C69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EB6C69" w:rsidRDefault="00EB6C69" w:rsidP="00EB6C69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204DDE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5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04DDE" w:rsidRDefault="00D04D47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04DDE" w:rsidRDefault="00D04D47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204DDE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</w:tr>
      <w:tr w:rsidR="00D04D47" w:rsidRPr="00275E8C" w:rsidTr="00204DDE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275E8C">
              <w:rPr>
                <w:rFonts w:ascii="Verdana" w:eastAsiaTheme="minorEastAsia" w:hAnsi="Verdana" w:cs="Verdana"/>
                <w:sz w:val="20"/>
                <w:szCs w:val="20"/>
              </w:rPr>
              <w:t>Good Friday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204DDE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204DDE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204DDE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000000" w:themeFill="text1"/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</w:tr>
      <w:tr w:rsidR="00D04D47" w:rsidRPr="00275E8C" w:rsidTr="00204DDE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204DDE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8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204DDE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shd w:val="clear" w:color="auto" w:fill="000000" w:themeFill="text1"/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9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04DDE" w:rsidRDefault="00D04D47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  <w:t>MATH EXAM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D04D47" w:rsidRPr="00275E8C" w:rsidTr="00C413A0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 CS 300: School of Science and Applied Learning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May 2014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04DDE" w:rsidRDefault="00D04D47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  <w:t>MATH EXAM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04DDE" w:rsidRDefault="00D04D47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  <w:highlight w:val="yellow"/>
              </w:rPr>
              <w:t>MATH EXAM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11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5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UNIT 4A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UNIT 4B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204DDE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EB6C69" w:rsidRDefault="00EB6C69" w:rsidP="00EB6C69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EB6C69" w:rsidRDefault="00EB6C69" w:rsidP="00EB6C69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 w:rsidRPr="00EB6C69">
              <w:rPr>
                <w:rFonts w:ascii="Verdana" w:eastAsiaTheme="minorEastAsia" w:hAnsi="Verdana" w:cs="Verdana"/>
                <w:sz w:val="20"/>
                <w:szCs w:val="20"/>
              </w:rPr>
              <w:t>LESSON 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4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EB6C69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204DDE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shd w:val="clear" w:color="auto" w:fill="000000" w:themeFill="text1"/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31</w:t>
            </w:r>
          </w:p>
        </w:tc>
      </w:tr>
      <w:tr w:rsidR="00EB6C69" w:rsidRPr="00275E8C" w:rsidTr="00204DDE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vAlign w:val="bottom"/>
          </w:tcPr>
          <w:p w:rsidR="00EB6C69" w:rsidRPr="00EB6C69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EB6C69">
              <w:rPr>
                <w:rFonts w:ascii="Verdana" w:eastAsiaTheme="minorEastAsia" w:hAnsi="Verdana" w:cs="Verdana"/>
                <w:b/>
                <w:sz w:val="20"/>
                <w:szCs w:val="20"/>
              </w:rPr>
              <w:t>Memorial Day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EB6C69" w:rsidRPr="00275E8C" w:rsidTr="00204DDE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shd w:val="clear" w:color="auto" w:fill="000000" w:themeFill="text1"/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9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204DDE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shd w:val="clear" w:color="auto" w:fill="000000" w:themeFill="text1"/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D04D47" w:rsidRPr="00275E8C" w:rsidRDefault="00D04D47" w:rsidP="00D04D4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4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1"/>
        <w:gridCol w:w="629"/>
        <w:gridCol w:w="1442"/>
        <w:gridCol w:w="2071"/>
        <w:gridCol w:w="2071"/>
        <w:gridCol w:w="2071"/>
        <w:gridCol w:w="2071"/>
        <w:gridCol w:w="2072"/>
      </w:tblGrid>
      <w:tr w:rsidR="00D04D47" w:rsidRPr="00275E8C" w:rsidTr="00C413A0">
        <w:trPr>
          <w:trHeight w:hRule="exact" w:val="720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4D47" w:rsidRPr="00275E8C" w:rsidRDefault="00EB6C69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GRADES 3-5</w:t>
            </w:r>
          </w:p>
        </w:tc>
        <w:tc>
          <w:tcPr>
            <w:tcW w:w="1179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 xml:space="preserve">         CS 300: School of Science and Applied Learning</w:t>
            </w:r>
          </w:p>
        </w:tc>
      </w:tr>
      <w:tr w:rsidR="00D04D47" w:rsidRPr="00275E8C" w:rsidTr="00C413A0">
        <w:trPr>
          <w:trHeight w:hRule="exact" w:val="576"/>
          <w:jc w:val="center"/>
        </w:trPr>
        <w:tc>
          <w:tcPr>
            <w:tcW w:w="14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June 2014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top w:val="single" w:sz="8" w:space="0" w:color="auto"/>
              <w:lef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Sun</w:t>
            </w:r>
          </w:p>
        </w:tc>
        <w:tc>
          <w:tcPr>
            <w:tcW w:w="2071" w:type="dxa"/>
            <w:gridSpan w:val="2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Mon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Tues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Wed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Thu</w:t>
            </w:r>
          </w:p>
        </w:tc>
        <w:tc>
          <w:tcPr>
            <w:tcW w:w="2071" w:type="dxa"/>
            <w:tcBorders>
              <w:top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Fri</w:t>
            </w:r>
          </w:p>
        </w:tc>
        <w:tc>
          <w:tcPr>
            <w:tcW w:w="2072" w:type="dxa"/>
            <w:tcBorders>
              <w:top w:val="single" w:sz="8" w:space="0" w:color="auto"/>
              <w:right w:val="single" w:sz="8" w:space="0" w:color="auto"/>
            </w:tcBorders>
            <w:shd w:val="pct25" w:color="auto" w:fill="FFFFFF"/>
            <w:vAlign w:val="center"/>
          </w:tcPr>
          <w:p w:rsidR="00D04D47" w:rsidRPr="00275E8C" w:rsidRDefault="00D04D47" w:rsidP="00C413A0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color w:val="000000"/>
                <w:sz w:val="32"/>
                <w:szCs w:val="32"/>
              </w:rPr>
              <w:t>Sat</w:t>
            </w: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7</w:t>
            </w:r>
          </w:p>
        </w:tc>
      </w:tr>
      <w:tr w:rsidR="00D04D47" w:rsidRPr="00275E8C" w:rsidTr="00C413A0">
        <w:trPr>
          <w:trHeight w:hRule="exact" w:val="360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 xml:space="preserve">LESSON 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10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D04D47" w:rsidRPr="00275E8C" w:rsidRDefault="00C413A0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</w:t>
            </w:r>
            <w:r w:rsidR="00EB6C69">
              <w:rPr>
                <w:rFonts w:ascii="Verdana" w:eastAsiaTheme="minorEastAsia" w:hAnsi="Verdana" w:cs="Verdana"/>
                <w:sz w:val="20"/>
                <w:szCs w:val="20"/>
              </w:rPr>
              <w:t>4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D04D47" w:rsidRPr="00275E8C" w:rsidRDefault="00D04D47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D04D47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D04D47" w:rsidRPr="00275E8C" w:rsidRDefault="00D04D47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14</w:t>
            </w: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UNIT 4B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15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16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17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  <w:r>
              <w:rPr>
                <w:rFonts w:ascii="Verdana" w:eastAsiaTheme="minorEastAsia" w:hAnsi="Verdana" w:cs="Verdana"/>
                <w:sz w:val="20"/>
                <w:szCs w:val="20"/>
              </w:rPr>
              <w:t>LESSON 18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PERFORMANCE</w:t>
            </w: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204DDE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TASK</w:t>
            </w: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21</w:t>
            </w: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UNIT 4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UNIT 4 EXAM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bookmarkStart w:id="0" w:name="_GoBack"/>
            <w:bookmarkEnd w:id="0"/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REVIEW UNIT 4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370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DAY ONE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 xml:space="preserve">DAY </w:t>
            </w:r>
            <w:r>
              <w:rPr>
                <w:rFonts w:ascii="Verdana" w:eastAsiaTheme="minorEastAsia" w:hAnsi="Verdana" w:cs="Verdana"/>
                <w:b/>
                <w:sz w:val="20"/>
                <w:szCs w:val="20"/>
              </w:rPr>
              <w:t>TWO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EXAM &amp; UNIT</w:t>
            </w: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EE1CBF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  <w:r w:rsidRPr="00204DDE">
              <w:rPr>
                <w:rFonts w:ascii="Verdana" w:eastAsiaTheme="minorEastAsia" w:hAnsi="Verdana" w:cs="Verdana"/>
                <w:b/>
                <w:sz w:val="20"/>
                <w:szCs w:val="20"/>
              </w:rPr>
              <w:t>LEARNING(S)</w:t>
            </w: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04DDE" w:rsidRDefault="00EB6C69" w:rsidP="00204DDE">
            <w:pPr>
              <w:spacing w:after="0" w:line="240" w:lineRule="auto"/>
              <w:jc w:val="center"/>
              <w:rPr>
                <w:rFonts w:ascii="Verdana" w:eastAsiaTheme="minorEastAsia" w:hAnsi="Verdana" w:cs="Verdana"/>
                <w:b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28</w:t>
            </w: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071" w:type="dxa"/>
            <w:gridSpan w:val="2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  <w:r w:rsidRPr="00275E8C"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  <w:vAlign w:val="bottom"/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432"/>
          <w:jc w:val="center"/>
        </w:trPr>
        <w:tc>
          <w:tcPr>
            <w:tcW w:w="2071" w:type="dxa"/>
            <w:tcBorders>
              <w:left w:val="single" w:sz="8" w:space="0" w:color="auto"/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bottom w:val="nil"/>
              <w:right w:val="single" w:sz="8" w:space="0" w:color="auto"/>
            </w:tcBorders>
          </w:tcPr>
          <w:p w:rsidR="00EB6C69" w:rsidRPr="00275E8C" w:rsidRDefault="00EB6C69" w:rsidP="00C413A0">
            <w:pPr>
              <w:spacing w:after="0" w:line="240" w:lineRule="auto"/>
              <w:jc w:val="right"/>
              <w:rPr>
                <w:rFonts w:ascii="Verdana" w:eastAsiaTheme="minorEastAsia" w:hAnsi="Verdana" w:cs="Verdana"/>
                <w:b/>
                <w:bCs/>
                <w:sz w:val="24"/>
                <w:szCs w:val="24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bottom w:val="nil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  <w:tr w:rsidR="00EB6C69" w:rsidRPr="00275E8C" w:rsidTr="00C413A0">
        <w:trPr>
          <w:trHeight w:hRule="exact" w:val="288"/>
          <w:jc w:val="center"/>
        </w:trPr>
        <w:tc>
          <w:tcPr>
            <w:tcW w:w="2071" w:type="dxa"/>
            <w:tcBorders>
              <w:top w:val="single" w:sz="4" w:space="0" w:color="C0C0C0"/>
              <w:left w:val="single" w:sz="8" w:space="0" w:color="auto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C0C0C0"/>
              <w:bottom w:val="single" w:sz="4" w:space="0" w:color="C0C0C0"/>
              <w:right w:val="single" w:sz="8" w:space="0" w:color="auto"/>
            </w:tcBorders>
            <w:vAlign w:val="center"/>
          </w:tcPr>
          <w:p w:rsidR="00EB6C69" w:rsidRPr="00275E8C" w:rsidRDefault="00EB6C69" w:rsidP="00C413A0">
            <w:pPr>
              <w:spacing w:after="0" w:line="240" w:lineRule="auto"/>
              <w:rPr>
                <w:rFonts w:ascii="Verdana" w:eastAsiaTheme="minorEastAsia" w:hAnsi="Verdana" w:cs="Verdana"/>
                <w:sz w:val="20"/>
                <w:szCs w:val="20"/>
              </w:rPr>
            </w:pPr>
          </w:p>
        </w:tc>
      </w:tr>
    </w:tbl>
    <w:p w:rsidR="005563B3" w:rsidRDefault="005563B3"/>
    <w:sectPr w:rsidR="005563B3" w:rsidSect="00D04D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11A" w:rsidRDefault="0049611A" w:rsidP="00D04D47">
      <w:pPr>
        <w:spacing w:after="0" w:line="240" w:lineRule="auto"/>
      </w:pPr>
      <w:r>
        <w:separator/>
      </w:r>
    </w:p>
  </w:endnote>
  <w:endnote w:type="continuationSeparator" w:id="0">
    <w:p w:rsidR="0049611A" w:rsidRDefault="0049611A" w:rsidP="00D04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CE" w:rsidRDefault="000134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1D" w:rsidRDefault="00D21F1D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proofErr w:type="spellStart"/>
    <w:r>
      <w:rPr>
        <w:rFonts w:asciiTheme="majorHAnsi" w:eastAsiaTheme="majorEastAsia" w:hAnsiTheme="majorHAnsi" w:cstheme="majorBidi"/>
      </w:rPr>
      <w:t>ReadyGEN</w:t>
    </w:r>
    <w:proofErr w:type="spellEnd"/>
    <w:r>
      <w:rPr>
        <w:rFonts w:asciiTheme="majorHAnsi" w:eastAsiaTheme="majorEastAsia" w:hAnsiTheme="majorHAnsi" w:cstheme="majorBidi"/>
      </w:rPr>
      <w:t xml:space="preserve"> Pacing: Grades 3-5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F5700C" w:rsidRPr="00F5700C">
      <w:rPr>
        <w:rFonts w:eastAsiaTheme="minorEastAsia"/>
      </w:rPr>
      <w:fldChar w:fldCharType="begin"/>
    </w:r>
    <w:r>
      <w:instrText xml:space="preserve"> PAGE   \* MERGEFORMAT </w:instrText>
    </w:r>
    <w:r w:rsidR="00F5700C" w:rsidRPr="00F5700C">
      <w:rPr>
        <w:rFonts w:eastAsiaTheme="minorEastAsia"/>
      </w:rPr>
      <w:fldChar w:fldCharType="separate"/>
    </w:r>
    <w:r w:rsidR="000134CE" w:rsidRPr="000134CE">
      <w:rPr>
        <w:rFonts w:asciiTheme="majorHAnsi" w:eastAsiaTheme="majorEastAsia" w:hAnsiTheme="majorHAnsi" w:cstheme="majorBidi"/>
        <w:noProof/>
      </w:rPr>
      <w:t>10</w:t>
    </w:r>
    <w:r w:rsidR="00F5700C">
      <w:rPr>
        <w:rFonts w:asciiTheme="majorHAnsi" w:eastAsiaTheme="majorEastAsia" w:hAnsiTheme="majorHAnsi" w:cstheme="majorBidi"/>
        <w:noProof/>
      </w:rPr>
      <w:fldChar w:fldCharType="end"/>
    </w:r>
  </w:p>
  <w:p w:rsidR="00D21F1D" w:rsidRDefault="00D21F1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CE" w:rsidRDefault="000134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11A" w:rsidRDefault="0049611A" w:rsidP="00D04D47">
      <w:pPr>
        <w:spacing w:after="0" w:line="240" w:lineRule="auto"/>
      </w:pPr>
      <w:r>
        <w:separator/>
      </w:r>
    </w:p>
  </w:footnote>
  <w:footnote w:type="continuationSeparator" w:id="0">
    <w:p w:rsidR="0049611A" w:rsidRDefault="0049611A" w:rsidP="00D04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CE" w:rsidRDefault="000134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41060" o:spid="_x0000_s6146" type="#_x0000_t136" style="position:absolute;margin-left:0;margin-top:0;width:561.35pt;height:240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PDATED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CE" w:rsidRDefault="000134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41061" o:spid="_x0000_s6147" type="#_x0000_t136" style="position:absolute;margin-left:0;margin-top:0;width:561.35pt;height:240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PDATED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CE" w:rsidRDefault="000134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41059" o:spid="_x0000_s6145" type="#_x0000_t136" style="position:absolute;margin-left:0;margin-top:0;width:561.35pt;height:240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PDATED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8DAD6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D04D47"/>
    <w:rsid w:val="000134CE"/>
    <w:rsid w:val="00204DDE"/>
    <w:rsid w:val="002227CD"/>
    <w:rsid w:val="00291513"/>
    <w:rsid w:val="0049611A"/>
    <w:rsid w:val="005563B3"/>
    <w:rsid w:val="00A7305F"/>
    <w:rsid w:val="00A82F10"/>
    <w:rsid w:val="00C413A0"/>
    <w:rsid w:val="00D04D47"/>
    <w:rsid w:val="00D21F1D"/>
    <w:rsid w:val="00EB6C69"/>
    <w:rsid w:val="00F57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D04D47"/>
  </w:style>
  <w:style w:type="paragraph" w:styleId="Header">
    <w:name w:val="header"/>
    <w:basedOn w:val="Normal"/>
    <w:link w:val="HeaderChar"/>
    <w:uiPriority w:val="99"/>
    <w:unhideWhenUsed/>
    <w:rsid w:val="00D04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D47"/>
  </w:style>
  <w:style w:type="paragraph" w:styleId="Footer">
    <w:name w:val="footer"/>
    <w:basedOn w:val="Normal"/>
    <w:link w:val="FooterChar"/>
    <w:uiPriority w:val="99"/>
    <w:unhideWhenUsed/>
    <w:rsid w:val="00D04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D47"/>
  </w:style>
  <w:style w:type="paragraph" w:styleId="BalloonText">
    <w:name w:val="Balloon Text"/>
    <w:basedOn w:val="Normal"/>
    <w:link w:val="BalloonTextChar"/>
    <w:uiPriority w:val="99"/>
    <w:semiHidden/>
    <w:unhideWhenUsed/>
    <w:rsid w:val="00D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D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D04D47"/>
  </w:style>
  <w:style w:type="paragraph" w:styleId="Header">
    <w:name w:val="header"/>
    <w:basedOn w:val="Normal"/>
    <w:link w:val="HeaderChar"/>
    <w:uiPriority w:val="99"/>
    <w:unhideWhenUsed/>
    <w:rsid w:val="00D04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D47"/>
  </w:style>
  <w:style w:type="paragraph" w:styleId="Footer">
    <w:name w:val="footer"/>
    <w:basedOn w:val="Normal"/>
    <w:link w:val="FooterChar"/>
    <w:uiPriority w:val="99"/>
    <w:unhideWhenUsed/>
    <w:rsid w:val="00D04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D47"/>
  </w:style>
  <w:style w:type="paragraph" w:styleId="BalloonText">
    <w:name w:val="Balloon Text"/>
    <w:basedOn w:val="Normal"/>
    <w:link w:val="BalloonTextChar"/>
    <w:uiPriority w:val="99"/>
    <w:semiHidden/>
    <w:unhideWhenUsed/>
    <w:rsid w:val="00D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D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2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lola424</cp:lastModifiedBy>
  <cp:revision>5</cp:revision>
  <cp:lastPrinted>2013-09-18T15:24:00Z</cp:lastPrinted>
  <dcterms:created xsi:type="dcterms:W3CDTF">2013-09-18T13:29:00Z</dcterms:created>
  <dcterms:modified xsi:type="dcterms:W3CDTF">2013-10-07T22:23:00Z</dcterms:modified>
</cp:coreProperties>
</file>